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48B5" w14:textId="77777777" w:rsidR="00FF0F20" w:rsidRDefault="001A76DF">
      <w:pPr>
        <w:rPr>
          <w:b/>
          <w:u w:val="single"/>
        </w:rPr>
      </w:pPr>
      <w:r w:rsidRPr="00F95D06">
        <w:rPr>
          <w:b/>
          <w:u w:val="single"/>
        </w:rPr>
        <w:t>Vstupné pro zájezd Rakousko – Německo</w:t>
      </w:r>
      <w:r w:rsidR="00F95D06">
        <w:rPr>
          <w:b/>
          <w:u w:val="single"/>
        </w:rPr>
        <w:t xml:space="preserve"> v roce 2024</w:t>
      </w:r>
      <w:r w:rsidRPr="00F95D06">
        <w:rPr>
          <w:b/>
          <w:u w:val="single"/>
        </w:rPr>
        <w:t>:</w:t>
      </w:r>
    </w:p>
    <w:p w14:paraId="3A1404E5" w14:textId="77777777" w:rsidR="00F95D06" w:rsidRPr="00F95D06" w:rsidRDefault="00F95D06">
      <w:pPr>
        <w:rPr>
          <w:b/>
          <w:u w:val="single"/>
        </w:rPr>
      </w:pPr>
    </w:p>
    <w:p w14:paraId="2D0CA76D" w14:textId="77777777" w:rsidR="001A76DF" w:rsidRDefault="001A76DF">
      <w:r w:rsidRPr="001A76DF">
        <w:t xml:space="preserve">1/ lanovka </w:t>
      </w:r>
      <w:proofErr w:type="spellStart"/>
      <w:r w:rsidRPr="00F95D06">
        <w:rPr>
          <w:b/>
        </w:rPr>
        <w:t>Festungsbahn</w:t>
      </w:r>
      <w:proofErr w:type="spellEnd"/>
      <w:r w:rsidRPr="001A76DF">
        <w:t xml:space="preserve"> Salzburg</w:t>
      </w:r>
      <w:r>
        <w:t xml:space="preserve">………………………………… </w:t>
      </w:r>
      <w:r>
        <w:tab/>
        <w:t>4,90€/ os.</w:t>
      </w:r>
    </w:p>
    <w:p w14:paraId="597FB918" w14:textId="77777777" w:rsidR="001A76DF" w:rsidRDefault="001A76DF">
      <w:r>
        <w:t xml:space="preserve">2/ solné doly </w:t>
      </w:r>
      <w:proofErr w:type="spellStart"/>
      <w:r w:rsidRPr="00F95D06">
        <w:rPr>
          <w:b/>
        </w:rPr>
        <w:t>Hallein</w:t>
      </w:r>
      <w:proofErr w:type="spellEnd"/>
      <w:r>
        <w:t>……………………………………………….</w:t>
      </w:r>
      <w:r>
        <w:tab/>
        <w:t>16 € / os.</w:t>
      </w:r>
    </w:p>
    <w:p w14:paraId="13ECA5EA" w14:textId="77777777" w:rsidR="001A76DF" w:rsidRDefault="001A76DF">
      <w:r>
        <w:t xml:space="preserve">    + 3€/ </w:t>
      </w:r>
      <w:proofErr w:type="spellStart"/>
      <w:r>
        <w:t>audioguide</w:t>
      </w:r>
      <w:proofErr w:type="spellEnd"/>
      <w:r>
        <w:t xml:space="preserve"> v češtině nebo zdarma na </w:t>
      </w:r>
      <w:proofErr w:type="spellStart"/>
      <w:r>
        <w:t>App</w:t>
      </w:r>
      <w:proofErr w:type="spellEnd"/>
      <w:r>
        <w:t xml:space="preserve"> – </w:t>
      </w:r>
      <w:proofErr w:type="spellStart"/>
      <w:r>
        <w:t>Store</w:t>
      </w:r>
      <w:proofErr w:type="spellEnd"/>
    </w:p>
    <w:p w14:paraId="78A5AD77" w14:textId="77777777" w:rsidR="001A76DF" w:rsidRDefault="001A76DF">
      <w:r>
        <w:t xml:space="preserve">3/ </w:t>
      </w:r>
      <w:r w:rsidRPr="00F95D06">
        <w:rPr>
          <w:b/>
        </w:rPr>
        <w:t>BMW Welt Mnichov</w:t>
      </w:r>
      <w:r>
        <w:t>……………………………………………</w:t>
      </w:r>
      <w:r>
        <w:tab/>
        <w:t xml:space="preserve">  7 € / os.</w:t>
      </w:r>
    </w:p>
    <w:p w14:paraId="06FC958F" w14:textId="77777777" w:rsidR="001A76DF" w:rsidRDefault="001A76DF">
      <w:r>
        <w:t xml:space="preserve">    skupina po 20 osobách po 60 min. po sobě</w:t>
      </w:r>
    </w:p>
    <w:p w14:paraId="23025502" w14:textId="77777777" w:rsidR="001A76DF" w:rsidRDefault="001A76DF">
      <w:r>
        <w:t xml:space="preserve">4/ zámek </w:t>
      </w:r>
      <w:proofErr w:type="spellStart"/>
      <w:r w:rsidRPr="00F95D06">
        <w:rPr>
          <w:b/>
        </w:rPr>
        <w:t>Neuschwanstein</w:t>
      </w:r>
      <w:proofErr w:type="spellEnd"/>
    </w:p>
    <w:p w14:paraId="2B840133" w14:textId="77777777" w:rsidR="001A76DF" w:rsidRDefault="001A76DF">
      <w:r>
        <w:t xml:space="preserve">    studenti do 18 let = zdarma + poplatek za on-line vstupenku ……</w:t>
      </w:r>
      <w:r>
        <w:tab/>
        <w:t xml:space="preserve">  2,5 € / os.</w:t>
      </w:r>
    </w:p>
    <w:p w14:paraId="022EC258" w14:textId="77777777" w:rsidR="001A76DF" w:rsidRDefault="001A76DF">
      <w:r>
        <w:t xml:space="preserve">    studenti nad 18 let = 17€ / os. + 2,50 € poplatek za on-line </w:t>
      </w:r>
      <w:proofErr w:type="gramStart"/>
      <w:r>
        <w:t>…….</w:t>
      </w:r>
      <w:proofErr w:type="gramEnd"/>
      <w:r>
        <w:t>.</w:t>
      </w:r>
      <w:r>
        <w:tab/>
        <w:t>19,50 / os.</w:t>
      </w:r>
    </w:p>
    <w:p w14:paraId="56E26204" w14:textId="77777777" w:rsidR="001A76DF" w:rsidRDefault="001A76DF"/>
    <w:p w14:paraId="45D70833" w14:textId="77777777" w:rsidR="00F95D06" w:rsidRDefault="001A76DF">
      <w:r>
        <w:t xml:space="preserve">Všechny vstupenky se musí koupit on-line předem na určený čas. </w:t>
      </w:r>
    </w:p>
    <w:p w14:paraId="656267B7" w14:textId="77777777" w:rsidR="00F95D06" w:rsidRDefault="00F95D06" w:rsidP="00F95D06">
      <w:pPr>
        <w:pStyle w:val="Bezmezer"/>
      </w:pPr>
      <w:r>
        <w:t>V případě zájmu by b</w:t>
      </w:r>
      <w:r w:rsidR="001A76DF">
        <w:t xml:space="preserve">ylo potřeba vědět počet studentů </w:t>
      </w:r>
      <w:r>
        <w:t xml:space="preserve">+ data narození do 18 let </w:t>
      </w:r>
    </w:p>
    <w:p w14:paraId="0B31B37F" w14:textId="77777777" w:rsidR="001A76DF" w:rsidRPr="001A76DF" w:rsidRDefault="00F95D06" w:rsidP="00F95D06">
      <w:pPr>
        <w:pStyle w:val="Bezmezer"/>
      </w:pPr>
      <w:r>
        <w:t>+ počet pedagogů.</w:t>
      </w:r>
    </w:p>
    <w:sectPr w:rsidR="001A76DF" w:rsidRPr="001A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DF"/>
    <w:rsid w:val="001A76DF"/>
    <w:rsid w:val="007B10F7"/>
    <w:rsid w:val="00F95D06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4F16"/>
  <w15:chartTrackingRefBased/>
  <w15:docId w15:val="{61CFE1B4-B425-4B8C-8EAE-A2925FA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Eva Ševčíková</cp:lastModifiedBy>
  <cp:revision>2</cp:revision>
  <dcterms:created xsi:type="dcterms:W3CDTF">2024-01-24T09:11:00Z</dcterms:created>
  <dcterms:modified xsi:type="dcterms:W3CDTF">2024-01-24T09:11:00Z</dcterms:modified>
</cp:coreProperties>
</file>